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«Логопед. Психолого-педагогическое сопровождение детей с речевой патологией»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психолого-педагогического сопровождения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Клинико-психолого-педагогические особенности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Технологии логопедического обследования детей с речевой патологией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к организации и осуществлению логопедической помощи, сопровождения и реабилитации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и технологии проведения логопедических занятий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